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F" w:rsidRPr="00E41050" w:rsidRDefault="00280410" w:rsidP="00A85AB5">
      <w:pPr>
        <w:jc w:val="center"/>
        <w:rPr>
          <w:rFonts w:asciiTheme="majorHAnsi" w:hAnsiTheme="majorHAnsi" w:cstheme="majorHAnsi"/>
        </w:rPr>
      </w:pPr>
      <w:r w:rsidRPr="00E41050">
        <w:rPr>
          <w:rFonts w:asciiTheme="majorHAnsi" w:hAnsiTheme="majorHAnsi" w:cstheme="majorHAnsi"/>
          <w:noProof/>
          <w:lang w:eastAsia="tr-TR"/>
        </w:rPr>
        <w:drawing>
          <wp:inline distT="0" distB="0" distL="0" distR="0">
            <wp:extent cx="2971800" cy="742950"/>
            <wp:effectExtent l="0" t="0" r="0" b="0"/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6"/>
        </w:rPr>
      </w:pP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ENSTİTÜLER İÇİN </w:t>
      </w:r>
      <w:r w:rsidR="00302934"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SANAL </w:t>
      </w: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>TOPLANTI TALEP FORMU</w:t>
      </w:r>
    </w:p>
    <w:p w:rsidR="00A85AB5" w:rsidRPr="00E41050" w:rsidRDefault="00280410" w:rsidP="00A85AB5">
      <w:pPr>
        <w:jc w:val="center"/>
        <w:rPr>
          <w:rFonts w:asciiTheme="majorHAnsi" w:hAnsiTheme="majorHAnsi" w:cstheme="majorHAnsi"/>
          <w:b/>
          <w:color w:val="660066"/>
          <w:sz w:val="28"/>
        </w:rPr>
      </w:pP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(Tez Savunma</w:t>
      </w:r>
      <w:r w:rsidR="00767707">
        <w:rPr>
          <w:rFonts w:asciiTheme="majorHAnsi" w:hAnsiTheme="majorHAnsi" w:cstheme="majorHAnsi"/>
          <w:b/>
          <w:i/>
          <w:iCs/>
          <w:color w:val="660066"/>
          <w:sz w:val="28"/>
        </w:rPr>
        <w:t>sı, Sözlü-Yazılı Sınav, TİK, TKB</w:t>
      </w: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, Seminer vb.)</w:t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16"/>
        <w:gridCol w:w="4749"/>
        <w:gridCol w:w="1276"/>
        <w:gridCol w:w="4536"/>
        <w:gridCol w:w="3969"/>
      </w:tblGrid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Sıra No</w:t>
            </w:r>
          </w:p>
        </w:tc>
        <w:tc>
          <w:tcPr>
            <w:tcW w:w="6025" w:type="dxa"/>
            <w:gridSpan w:val="2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Unvan Ad Soyad 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E-posta Adresi</w:t>
            </w: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Cep Telefonu</w:t>
            </w: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Danışman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F2BE5" w:rsidRDefault="003F2BE5" w:rsidP="003F2BE5">
      <w:pPr>
        <w:rPr>
          <w:rFonts w:asciiTheme="majorHAnsi" w:hAnsiTheme="majorHAnsi" w:cstheme="majorHAnsi"/>
          <w:sz w:val="24"/>
          <w:szCs w:val="24"/>
        </w:rPr>
      </w:pPr>
    </w:p>
    <w:p w:rsidR="00280410" w:rsidRPr="00E41050" w:rsidRDefault="00A85AB5" w:rsidP="003F2BE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E41050">
        <w:rPr>
          <w:rFonts w:asciiTheme="majorHAnsi" w:hAnsiTheme="majorHAnsi" w:cstheme="majorHAnsi"/>
          <w:sz w:val="24"/>
          <w:szCs w:val="24"/>
        </w:rPr>
        <w:t>Sanal Toplantı Tarihi: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…./…../2020</w:t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>Sanal Toplantı Saati: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…..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: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….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280410" w:rsidRPr="00E41050">
        <w:rPr>
          <w:rFonts w:asciiTheme="majorHAnsi" w:hAnsiTheme="majorHAnsi" w:cstheme="majorHAnsi"/>
          <w:sz w:val="24"/>
          <w:szCs w:val="24"/>
        </w:rPr>
        <w:t>Sanal Toplantı Türü (Tez Savunması, TİK vs.):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</w:p>
    <w:sectPr w:rsidR="00280410" w:rsidRPr="00E41050" w:rsidSect="00280410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5"/>
    <w:rsid w:val="0002579D"/>
    <w:rsid w:val="000456FF"/>
    <w:rsid w:val="00280410"/>
    <w:rsid w:val="00302934"/>
    <w:rsid w:val="00342A33"/>
    <w:rsid w:val="00381972"/>
    <w:rsid w:val="003F2BE5"/>
    <w:rsid w:val="0073159F"/>
    <w:rsid w:val="00737ADA"/>
    <w:rsid w:val="00767707"/>
    <w:rsid w:val="008C263F"/>
    <w:rsid w:val="009714AC"/>
    <w:rsid w:val="00A85AB5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2574"/>
  <w15:docId w15:val="{08845F7A-CA53-4378-A4CD-ABA02E0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TURAN</dc:creator>
  <cp:lastModifiedBy>Windows Kullanıcısı</cp:lastModifiedBy>
  <cp:revision>4</cp:revision>
  <dcterms:created xsi:type="dcterms:W3CDTF">2022-02-09T07:06:00Z</dcterms:created>
  <dcterms:modified xsi:type="dcterms:W3CDTF">2022-05-17T08:34:00Z</dcterms:modified>
</cp:coreProperties>
</file>